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A455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80D28" w:rsidRPr="00D53734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D53734" w:rsidRDefault="00D5373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6178" w:rsidRDefault="00BF6178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F617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Қостанай ОДРТ РТС Буревестник техникалық ғимаратын жөндеу жұмыстары</w:t>
      </w:r>
    </w:p>
    <w:p w:rsidR="00BF6178" w:rsidRDefault="00BF6178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616DC" w:rsidRPr="00BF6178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Бұзу жұмыстары:</w:t>
      </w:r>
    </w:p>
    <w:p w:rsidR="00C616DC" w:rsidRPr="00BF6178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Рулонндық</w:t>
      </w: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материалдардан жасалған шатыр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дағы </w:t>
      </w: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жабындарды бөлшектеу - 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160</w:t>
      </w: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м2;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 w:rsidR="00BF6178">
        <w:rPr>
          <w:rFonts w:ascii="Times New Roman" w:hAnsi="Times New Roman" w:cs="Times New Roman"/>
          <w:color w:val="000000"/>
          <w:sz w:val="28"/>
          <w:szCs w:val="28"/>
        </w:rPr>
        <w:t>тяжкаларды</w:t>
      </w:r>
      <w:proofErr w:type="spellEnd"/>
      <w:r w:rsidR="00BF61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6178">
        <w:rPr>
          <w:rFonts w:ascii="Times New Roman" w:hAnsi="Times New Roman" w:cs="Times New Roman"/>
          <w:color w:val="000000"/>
          <w:sz w:val="28"/>
          <w:szCs w:val="28"/>
        </w:rPr>
        <w:t>бөлшектеу</w:t>
      </w:r>
      <w:proofErr w:type="spellEnd"/>
      <w:r w:rsidR="00BF617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160</w:t>
      </w: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16DC" w:rsidRDefault="00BF6178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Стеналарды тазарт</w:t>
      </w:r>
      <w:r w:rsidR="00C02509">
        <w:rPr>
          <w:rFonts w:ascii="Times New Roman" w:hAnsi="Times New Roman" w:cs="Times New Roman"/>
          <w:color w:val="000000"/>
          <w:sz w:val="28"/>
          <w:szCs w:val="28"/>
          <w:lang w:val="kk-KZ"/>
        </w:rPr>
        <w:t>у-168 м</w:t>
      </w:r>
      <w:proofErr w:type="gramStart"/>
      <w:r w:rsidR="00C02509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C02509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C02509" w:rsidRPr="00BF6178" w:rsidRDefault="00C02509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Отмосканың демонтажы-50 м2.</w:t>
      </w:r>
    </w:p>
    <w:p w:rsidR="00C616DC" w:rsidRPr="00C02509" w:rsidRDefault="00C02509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Орнату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жұмыстары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Ц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емен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құмды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стяжкаларды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тегістеу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. Құрылғы.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Қалыңдығының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1 мм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өзгеруі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нормаға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қосу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тастау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02509">
        <w:rPr>
          <w:rFonts w:ascii="Times New Roman" w:hAnsi="Times New Roman" w:cs="Times New Roman"/>
          <w:color w:val="000000"/>
          <w:sz w:val="28"/>
          <w:szCs w:val="28"/>
          <w:lang w:val="kk-KZ"/>
        </w:rPr>
        <w:t>5600</w:t>
      </w: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м2;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итумдық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праймермен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оны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дайындаумен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праймерлеу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02509">
        <w:rPr>
          <w:rFonts w:ascii="Times New Roman" w:hAnsi="Times New Roman" w:cs="Times New Roman"/>
          <w:color w:val="000000"/>
          <w:sz w:val="28"/>
          <w:szCs w:val="28"/>
          <w:lang w:val="kk-KZ"/>
        </w:rPr>
        <w:t>160</w:t>
      </w: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- ПВХ мембранасынан жасалған шатырлар.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Құрылғының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ауданы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509">
        <w:rPr>
          <w:rFonts w:ascii="Times New Roman" w:hAnsi="Times New Roman" w:cs="Times New Roman"/>
          <w:color w:val="000000"/>
          <w:sz w:val="28"/>
          <w:szCs w:val="28"/>
          <w:lang w:val="kk-KZ"/>
        </w:rPr>
        <w:t>160</w:t>
      </w:r>
      <w:r w:rsidR="00C02509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 w:rsidR="00C02509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="00C02509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C02509" w:rsidRPr="00C02509" w:rsidRDefault="00C02509" w:rsidP="00C0250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02509">
        <w:rPr>
          <w:rFonts w:ascii="Times New Roman" w:hAnsi="Times New Roman" w:cs="Times New Roman"/>
          <w:color w:val="000000"/>
          <w:sz w:val="28"/>
          <w:szCs w:val="28"/>
          <w:lang w:val="kk-KZ"/>
        </w:rPr>
        <w:t>- Қасбеттер. 2 есеге әктаспен бетін сырлау-144 м2;</w:t>
      </w:r>
    </w:p>
    <w:p w:rsidR="00C02509" w:rsidRPr="00C02509" w:rsidRDefault="00C02509" w:rsidP="00C0250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50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Отмостка</w:t>
      </w:r>
      <w:bookmarkStart w:id="0" w:name="_GoBack"/>
      <w:bookmarkEnd w:id="0"/>
      <w:r w:rsidRPr="00C02509">
        <w:rPr>
          <w:rFonts w:ascii="Times New Roman" w:hAnsi="Times New Roman" w:cs="Times New Roman"/>
          <w:color w:val="000000"/>
          <w:sz w:val="28"/>
          <w:szCs w:val="28"/>
        </w:rPr>
        <w:t xml:space="preserve"> алаңы-50 м2.</w:t>
      </w:r>
    </w:p>
    <w:p w:rsidR="00C02509" w:rsidRPr="00C02509" w:rsidRDefault="00C02509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C616DC" w:rsidRDefault="00D53734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030BE" w:rsidRDefault="001030BE">
      <w:pPr>
        <w:rPr>
          <w:lang w:val="kk-KZ"/>
        </w:rPr>
      </w:pPr>
    </w:p>
    <w:p w:rsidR="00C616DC" w:rsidRDefault="00C616DC">
      <w:pPr>
        <w:rPr>
          <w:lang w:val="kk-KZ"/>
        </w:rPr>
      </w:pPr>
    </w:p>
    <w:p w:rsidR="00C616DC" w:rsidRDefault="00C616DC">
      <w:pPr>
        <w:rPr>
          <w:lang w:val="kk-KZ"/>
        </w:rPr>
      </w:pPr>
    </w:p>
    <w:p w:rsidR="008346FA" w:rsidRDefault="008346FA">
      <w:pPr>
        <w:rPr>
          <w:lang w:val="kk-KZ"/>
        </w:rPr>
      </w:pPr>
    </w:p>
    <w:p w:rsidR="00B80D28" w:rsidRPr="00D53734" w:rsidRDefault="00B80D28" w:rsidP="00B80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Приложение </w:t>
      </w:r>
    </w:p>
    <w:p w:rsidR="00B80D28" w:rsidRDefault="00B80D28" w:rsidP="00B80D28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B80D28" w:rsidRDefault="00B80D28" w:rsidP="00B80D28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B54DF0" w:rsidRPr="00B80D28" w:rsidRDefault="00B54DF0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EA5E53" w:rsidRDefault="00D53734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6178" w:rsidRDefault="00BF6178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BF61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Ремонтные работы технического здания РТС Буревестник </w:t>
      </w:r>
      <w:proofErr w:type="spellStart"/>
      <w:r w:rsidRPr="00BF61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Костанайской</w:t>
      </w:r>
      <w:proofErr w:type="spellEnd"/>
      <w:r w:rsidRPr="00BF61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ОДРТ </w:t>
      </w:r>
    </w:p>
    <w:p w:rsidR="00BF6178" w:rsidRDefault="00BF6178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Демонтажные работы:</w:t>
      </w:r>
    </w:p>
    <w:p w:rsidR="000161E4" w:rsidRDefault="00B54DF0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</w:rPr>
        <w:t xml:space="preserve">Кровли из рулонных материалов. Разборка покрытий </w:t>
      </w:r>
      <w:r w:rsid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160</w:t>
      </w:r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proofErr w:type="gramStart"/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52360E" w:rsidRDefault="0052360E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2360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 стяжки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-160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F6178" w:rsidRDefault="00BF6178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BF6178">
        <w:t xml:space="preserve"> </w:t>
      </w: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Снятие набелов с наружних стен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-168 м2;</w:t>
      </w:r>
    </w:p>
    <w:p w:rsidR="00BF6178" w:rsidRDefault="00BF6178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BF6178">
        <w:t xml:space="preserve"> </w:t>
      </w: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 отмостки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-50 м2.</w:t>
      </w:r>
    </w:p>
    <w:p w:rsidR="00BF6178" w:rsidRDefault="00BF6178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60EDA" w:rsidRP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Монтажные работы:</w:t>
      </w:r>
    </w:p>
    <w:p w:rsidR="000161E4" w:rsidRPr="000161E4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Стяжки выравнивающие цементно-песчаные толщиной 15 мм. Устройство 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160 </w:t>
      </w:r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8346FA" w:rsidRDefault="000161E4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1030BE" w:rsidRPr="001030B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Стяжки выравнивающие цементно-песчаные. Устройство. Добавлять или исключать на каждый 1 мм изменения толщины к норме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-5600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52360E" w:rsidRPr="008346FA" w:rsidRDefault="0052360E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2360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Огрунтовка битумной грунтовкой с ее приготовлением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-160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м2;</w:t>
      </w:r>
    </w:p>
    <w:p w:rsidR="00160EDA" w:rsidRDefault="00160EDA" w:rsidP="00923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52360E" w:rsidRPr="0052360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Кровли скатные из ПВХ-мембраны. Устройство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-160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F6178" w:rsidRDefault="00BF6178" w:rsidP="00923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BF6178">
        <w:t xml:space="preserve"> </w:t>
      </w: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Покрытия мелкие и обделки из листовой стали. Устройство водосточной системы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-50 м;</w:t>
      </w:r>
    </w:p>
    <w:p w:rsidR="00BF6178" w:rsidRDefault="00BF6178" w:rsidP="00923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BF6178">
        <w:t xml:space="preserve"> </w:t>
      </w: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Фасады. Окраска с лесов с подготовкой поверхности, известковая на 2 раза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-144 м2;</w:t>
      </w:r>
    </w:p>
    <w:p w:rsidR="00BF6178" w:rsidRDefault="00BF6178" w:rsidP="00923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BF6178">
        <w:t xml:space="preserve"> </w:t>
      </w: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Железнение отмостки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-50 м2.</w:t>
      </w:r>
    </w:p>
    <w:p w:rsidR="00B54DF0" w:rsidRPr="00160EDA" w:rsidRDefault="00160ED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sectPr w:rsidR="00B54DF0" w:rsidRPr="00160EDA" w:rsidSect="00EA5E53">
      <w:pgSz w:w="12240" w:h="15840"/>
      <w:pgMar w:top="426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6FD"/>
    <w:multiLevelType w:val="hybridMultilevel"/>
    <w:tmpl w:val="77A4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161E4"/>
    <w:rsid w:val="001030BE"/>
    <w:rsid w:val="00160EDA"/>
    <w:rsid w:val="001C4CCA"/>
    <w:rsid w:val="00395B14"/>
    <w:rsid w:val="004E7B35"/>
    <w:rsid w:val="0052360E"/>
    <w:rsid w:val="0063601F"/>
    <w:rsid w:val="006B3BFD"/>
    <w:rsid w:val="008346FA"/>
    <w:rsid w:val="009231C8"/>
    <w:rsid w:val="009735D6"/>
    <w:rsid w:val="009B6D63"/>
    <w:rsid w:val="00B54DF0"/>
    <w:rsid w:val="00B80D28"/>
    <w:rsid w:val="00BF6178"/>
    <w:rsid w:val="00C02509"/>
    <w:rsid w:val="00C616DC"/>
    <w:rsid w:val="00D53734"/>
    <w:rsid w:val="00E14B28"/>
    <w:rsid w:val="00EA5D5E"/>
    <w:rsid w:val="00EA5E53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Rakhimzhan Ibraimov</cp:lastModifiedBy>
  <cp:revision>2</cp:revision>
  <dcterms:created xsi:type="dcterms:W3CDTF">2023-07-31T05:19:00Z</dcterms:created>
  <dcterms:modified xsi:type="dcterms:W3CDTF">2023-07-31T05:19:00Z</dcterms:modified>
</cp:coreProperties>
</file>